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89" w:rsidRDefault="00BB7EED" w:rsidP="00BB7EED">
      <w:pPr>
        <w:jc w:val="right"/>
      </w:pPr>
      <w:r w:rsidRPr="00BB7EED">
        <w:rPr>
          <w:rFonts w:hint="eastAsia"/>
        </w:rPr>
        <w:t>附件</w:t>
      </w:r>
      <w:r w:rsidRPr="00BB7EED">
        <w:rPr>
          <w:rFonts w:hint="eastAsia"/>
        </w:rPr>
        <w:t>A</w:t>
      </w:r>
    </w:p>
    <w:p w:rsidR="00BB7EED" w:rsidRPr="00BB7EED" w:rsidRDefault="00BB7EED" w:rsidP="00BB7EED">
      <w:pPr>
        <w:widowControl/>
        <w:shd w:val="clear" w:color="auto" w:fill="FFFFFF"/>
        <w:rPr>
          <w:rFonts w:ascii="微軟正黑體" w:eastAsia="微軟正黑體" w:hAnsi="微軟正黑體" w:cs="Arial"/>
          <w:b/>
          <w:bCs/>
          <w:color w:val="CC4C02"/>
          <w:kern w:val="0"/>
          <w:sz w:val="30"/>
          <w:szCs w:val="30"/>
          <w:lang w:eastAsia="zh-HK"/>
        </w:rPr>
      </w:pPr>
      <w:r w:rsidRPr="00BB7EED">
        <w:rPr>
          <w:rFonts w:ascii="微軟正黑體" w:eastAsia="微軟正黑體" w:hAnsi="微軟正黑體" w:cs="Arial" w:hint="eastAsia"/>
          <w:b/>
          <w:bCs/>
          <w:color w:val="CC4C02"/>
          <w:kern w:val="0"/>
          <w:sz w:val="30"/>
          <w:szCs w:val="30"/>
          <w:lang w:eastAsia="zh-HK"/>
        </w:rPr>
        <w:t>食品回收通知書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"/>
        <w:gridCol w:w="8462"/>
      </w:tblGrid>
      <w:tr w:rsidR="00BB7EED" w:rsidRPr="00BB7EED" w:rsidTr="007E58B0">
        <w:tc>
          <w:tcPr>
            <w:tcW w:w="500" w:type="pct"/>
            <w:tcBorders>
              <w:right w:val="nil"/>
            </w:tcBorders>
            <w:vAlign w:val="center"/>
            <w:hideMark/>
          </w:tcPr>
          <w:p w:rsidR="00BB7EED" w:rsidRPr="00BB7EED" w:rsidRDefault="00BB7EED" w:rsidP="00BB7EED">
            <w:pPr>
              <w:widowControl/>
              <w:spacing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致 ：</w:t>
            </w:r>
          </w:p>
        </w:tc>
        <w:tc>
          <w:tcPr>
            <w:tcW w:w="4500" w:type="pct"/>
            <w:tcBorders>
              <w:left w:val="nil"/>
            </w:tcBorders>
            <w:vAlign w:val="center"/>
            <w:hideMark/>
          </w:tcPr>
          <w:p w:rsidR="00BB7EED" w:rsidRPr="00BB7EED" w:rsidRDefault="00BB7EED" w:rsidP="00FF30B8">
            <w:pPr>
              <w:widowControl/>
              <w:spacing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香港金鐘道66號金鐘道政府合署43樓 </w:t>
            </w: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br/>
              <w:t xml:space="preserve">食物環境衞生署署長 </w:t>
            </w: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br/>
              <w:t>(經辦人：總監(食物監</w:t>
            </w:r>
            <w:bookmarkStart w:id="0" w:name="_GoBack"/>
            <w:bookmarkEnd w:id="0"/>
            <w:r w:rsidR="00FF30B8" w:rsidRPr="00FF30B8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測</w:t>
            </w: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)1) </w:t>
            </w: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br/>
              <w:t xml:space="preserve">(傳真號碼：2521 4784) </w:t>
            </w: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br/>
              <w:t xml:space="preserve">(電郵地址: </w:t>
            </w:r>
            <w:hyperlink r:id="rId6" w:history="1">
              <w:r w:rsidRPr="00BB7EED">
                <w:rPr>
                  <w:rFonts w:ascii="微軟正黑體" w:eastAsia="微軟正黑體" w:hAnsi="微軟正黑體" w:cs="新細明體" w:hint="eastAsia"/>
                  <w:color w:val="951717"/>
                  <w:kern w:val="0"/>
                  <w:szCs w:val="24"/>
                </w:rPr>
                <w:t>Food_Recall_Notification@fehd.gov.hk</w:t>
              </w:r>
            </w:hyperlink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)</w:t>
            </w:r>
          </w:p>
        </w:tc>
      </w:tr>
    </w:tbl>
    <w:p w:rsidR="00BB7EED" w:rsidRPr="00BB7EED" w:rsidRDefault="00BB7EED" w:rsidP="00BB7EED">
      <w:pPr>
        <w:widowControl/>
        <w:shd w:val="clear" w:color="auto" w:fill="FFFFFF"/>
        <w:jc w:val="both"/>
        <w:rPr>
          <w:rFonts w:ascii="微軟正黑體" w:eastAsia="微軟正黑體" w:hAnsi="微軟正黑體" w:cs="Arial"/>
          <w:vanish/>
          <w:color w:val="333333"/>
          <w:kern w:val="0"/>
          <w:szCs w:val="24"/>
          <w:lang w:eastAsia="zh-H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9"/>
        <w:gridCol w:w="2918"/>
        <w:gridCol w:w="2165"/>
      </w:tblGrid>
      <w:tr w:rsidR="00BB7EED" w:rsidRPr="00BB7EED" w:rsidTr="00AC4942">
        <w:tc>
          <w:tcPr>
            <w:tcW w:w="23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7EED" w:rsidRPr="00BB7EED" w:rsidRDefault="00BB7EED" w:rsidP="006D21E7">
            <w:pPr>
              <w:widowControl/>
              <w:spacing w:before="100" w:beforeAutospacing="1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t>一般資料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BB7EED" w:rsidRPr="00BB7EED" w:rsidTr="00AC4942">
        <w:tc>
          <w:tcPr>
            <w:tcW w:w="2300" w:type="pct"/>
            <w:tcBorders>
              <w:top w:val="single" w:sz="4" w:space="0" w:color="auto"/>
            </w:tcBorders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進行回收的公司名稱及地址：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BB7EED" w:rsidRPr="00BB7EED" w:rsidTr="00446301">
        <w:tc>
          <w:tcPr>
            <w:tcW w:w="2300" w:type="pct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BB7EED" w:rsidRPr="00BB7EED" w:rsidTr="00446301">
        <w:tc>
          <w:tcPr>
            <w:tcW w:w="2300" w:type="pct"/>
            <w:vMerge w:val="restart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聯絡人員：</w:t>
            </w: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br/>
              <w:t>(職位)</w:t>
            </w:r>
          </w:p>
        </w:tc>
        <w:tc>
          <w:tcPr>
            <w:tcW w:w="0" w:type="auto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24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電話號碼： </w:t>
            </w:r>
          </w:p>
        </w:tc>
        <w:tc>
          <w:tcPr>
            <w:tcW w:w="0" w:type="auto"/>
            <w:vAlign w:val="center"/>
            <w:hideMark/>
          </w:tcPr>
          <w:p w:rsidR="00BB7EED" w:rsidRPr="00BB7EED" w:rsidRDefault="00BB7EED" w:rsidP="00BB7EED">
            <w:pPr>
              <w:widowControl/>
              <w:jc w:val="right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(手提電話)</w:t>
            </w:r>
          </w:p>
        </w:tc>
      </w:tr>
      <w:tr w:rsidR="00BB7EED" w:rsidRPr="00BB7EED" w:rsidTr="00446301">
        <w:tc>
          <w:tcPr>
            <w:tcW w:w="0" w:type="auto"/>
            <w:vMerge/>
            <w:vAlign w:val="center"/>
            <w:hideMark/>
          </w:tcPr>
          <w:p w:rsidR="00BB7EED" w:rsidRPr="00BB7EED" w:rsidRDefault="00BB7EED" w:rsidP="00BB7EED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</w:tc>
        <w:tc>
          <w:tcPr>
            <w:tcW w:w="1550" w:type="pct"/>
            <w:vAlign w:val="center"/>
            <w:hideMark/>
          </w:tcPr>
          <w:p w:rsidR="00BB7EED" w:rsidRPr="00BB7EED" w:rsidRDefault="00BB7EED" w:rsidP="00BB7EED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1150" w:type="pct"/>
            <w:vAlign w:val="center"/>
            <w:hideMark/>
          </w:tcPr>
          <w:p w:rsidR="00BB7EED" w:rsidRPr="00BB7EED" w:rsidRDefault="00BB7EED" w:rsidP="00BB7EED">
            <w:pPr>
              <w:widowControl/>
              <w:jc w:val="right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(辦事處)</w:t>
            </w:r>
          </w:p>
        </w:tc>
      </w:tr>
      <w:tr w:rsidR="00BB7EED" w:rsidRPr="00BB7EED" w:rsidTr="00446301">
        <w:tc>
          <w:tcPr>
            <w:tcW w:w="0" w:type="auto"/>
            <w:vMerge/>
            <w:vAlign w:val="center"/>
            <w:hideMark/>
          </w:tcPr>
          <w:p w:rsidR="00BB7EED" w:rsidRPr="00BB7EED" w:rsidRDefault="00BB7EED" w:rsidP="00BB7EED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B7EED" w:rsidRPr="00BB7EED" w:rsidRDefault="00BB7EED" w:rsidP="00BB7EED">
            <w:pPr>
              <w:widowControl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傳真號碼：</w:t>
            </w:r>
          </w:p>
        </w:tc>
      </w:tr>
      <w:tr w:rsidR="00BB7EED" w:rsidRPr="00BB7EED" w:rsidTr="00446301">
        <w:tc>
          <w:tcPr>
            <w:tcW w:w="2300" w:type="pct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BB7EED" w:rsidRPr="00BB7EED" w:rsidTr="0006720B">
        <w:tc>
          <w:tcPr>
            <w:tcW w:w="2300" w:type="pct"/>
            <w:tcBorders>
              <w:bottom w:val="single" w:sz="4" w:space="0" w:color="auto"/>
            </w:tcBorders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公司接獲報告 ∕ 投訴的日期：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通知食物環境衞生署的日期：</w:t>
            </w:r>
          </w:p>
        </w:tc>
      </w:tr>
      <w:tr w:rsidR="00BB7EED" w:rsidRPr="00BB7EED" w:rsidTr="0006720B">
        <w:tc>
          <w:tcPr>
            <w:tcW w:w="2300" w:type="pct"/>
            <w:tcBorders>
              <w:bottom w:val="single" w:sz="4" w:space="0" w:color="auto"/>
            </w:tcBorders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BB7EED" w:rsidRPr="00BB7EED" w:rsidTr="0006720B">
        <w:tc>
          <w:tcPr>
            <w:tcW w:w="2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7EED" w:rsidRPr="00BB7EED" w:rsidRDefault="00BB7EED" w:rsidP="006D21E7">
            <w:pPr>
              <w:widowControl/>
              <w:spacing w:before="100" w:beforeAutospacing="1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t>食品說明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BB7EED" w:rsidRPr="00BB7EED" w:rsidTr="0006720B">
        <w:tc>
          <w:tcPr>
            <w:tcW w:w="2300" w:type="pct"/>
            <w:tcBorders>
              <w:top w:val="single" w:sz="4" w:space="0" w:color="auto"/>
            </w:tcBorders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食品種類：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重量 ∕ 數量：</w:t>
            </w:r>
          </w:p>
        </w:tc>
      </w:tr>
      <w:tr w:rsidR="00BB7EED" w:rsidRPr="00BB7EED" w:rsidTr="00446301">
        <w:tc>
          <w:tcPr>
            <w:tcW w:w="2300" w:type="pct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BB7EED" w:rsidRPr="00BB7EED" w:rsidTr="00446301">
        <w:tc>
          <w:tcPr>
            <w:tcW w:w="2300" w:type="pct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牌子名稱：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產品 ∕ 包裝大小：</w:t>
            </w:r>
          </w:p>
        </w:tc>
      </w:tr>
      <w:tr w:rsidR="00BB7EED" w:rsidRPr="00BB7EED" w:rsidTr="00446301">
        <w:tc>
          <w:tcPr>
            <w:tcW w:w="2300" w:type="pct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BB7EED" w:rsidRPr="00BB7EED" w:rsidTr="00446301">
        <w:tc>
          <w:tcPr>
            <w:tcW w:w="2300" w:type="pct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日期標記：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批次 ∕ 編碼：</w:t>
            </w:r>
          </w:p>
        </w:tc>
      </w:tr>
      <w:tr w:rsidR="00BB7EED" w:rsidRPr="00BB7EED" w:rsidTr="00446301">
        <w:tc>
          <w:tcPr>
            <w:tcW w:w="2300" w:type="pct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BB7EED" w:rsidRPr="00BB7EED" w:rsidTr="00446301">
        <w:tc>
          <w:tcPr>
            <w:tcW w:w="2300" w:type="pct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受影響食品的數量：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7EED" w:rsidRPr="00BB7EED" w:rsidRDefault="00BB7EED" w:rsidP="00835CC0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原產</w:t>
            </w:r>
            <w:r w:rsidRPr="00AB1422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地</w:t>
            </w:r>
            <w:r w:rsidR="00835CC0" w:rsidRPr="00AB1422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相關</w:t>
            </w:r>
            <w:r w:rsidRPr="00AB1422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製造</w:t>
            </w: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商名稱、地址及電話號碼：</w:t>
            </w:r>
          </w:p>
        </w:tc>
      </w:tr>
      <w:tr w:rsidR="00BB7EED" w:rsidRPr="00BB7EED" w:rsidTr="00446301">
        <w:tc>
          <w:tcPr>
            <w:tcW w:w="2300" w:type="pct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BB7EED" w:rsidRPr="00BB7EED" w:rsidTr="00446301">
        <w:tc>
          <w:tcPr>
            <w:tcW w:w="2300" w:type="pct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BB7EED" w:rsidRPr="00BB7EED" w:rsidTr="00446301">
        <w:tc>
          <w:tcPr>
            <w:tcW w:w="2300" w:type="pct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lastRenderedPageBreak/>
              <w:t>呈報人姓名、職位及電話號碼：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呈報日期：</w:t>
            </w:r>
          </w:p>
        </w:tc>
      </w:tr>
      <w:tr w:rsidR="00BB7EED" w:rsidRPr="00BB7EED" w:rsidTr="00446301">
        <w:tc>
          <w:tcPr>
            <w:tcW w:w="2300" w:type="pct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BB7EED" w:rsidRPr="00BB7EED" w:rsidTr="00446301">
        <w:tc>
          <w:tcPr>
            <w:tcW w:w="2300" w:type="pct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有否進行化驗：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問題性質：</w:t>
            </w:r>
          </w:p>
        </w:tc>
      </w:tr>
      <w:tr w:rsidR="00BB7EED" w:rsidRPr="00BB7EED" w:rsidTr="00446301">
        <w:tc>
          <w:tcPr>
            <w:tcW w:w="2300" w:type="pct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BB7EED" w:rsidRPr="00BB7EED" w:rsidTr="0006720B">
        <w:tc>
          <w:tcPr>
            <w:tcW w:w="2300" w:type="pct"/>
            <w:tcBorders>
              <w:bottom w:val="single" w:sz="4" w:space="0" w:color="auto"/>
            </w:tcBorders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結果：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BB7EED" w:rsidRPr="00BB7EED" w:rsidTr="0006720B">
        <w:tc>
          <w:tcPr>
            <w:tcW w:w="2300" w:type="pct"/>
            <w:tcBorders>
              <w:bottom w:val="single" w:sz="4" w:space="0" w:color="auto"/>
            </w:tcBorders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BB7EED" w:rsidRPr="00BB7EED" w:rsidTr="0006720B">
        <w:tc>
          <w:tcPr>
            <w:tcW w:w="2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7EED" w:rsidRPr="00BB7EED" w:rsidRDefault="00BB7EED" w:rsidP="006D21E7">
            <w:pPr>
              <w:widowControl/>
              <w:spacing w:before="100" w:beforeAutospacing="1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t>食品的分銷範圍和數量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BB7EED" w:rsidRPr="00BB7EED" w:rsidTr="0006720B">
        <w:tc>
          <w:tcPr>
            <w:tcW w:w="2300" w:type="pct"/>
            <w:tcBorders>
              <w:top w:val="single" w:sz="4" w:space="0" w:color="auto"/>
            </w:tcBorders>
            <w:vAlign w:val="center"/>
            <w:hideMark/>
          </w:tcPr>
          <w:p w:rsidR="00BB7EED" w:rsidRPr="00AB1422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AB1422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香港：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:rsidR="00BB7EED" w:rsidRPr="00AB1422" w:rsidRDefault="00835CC0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AB1422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香港以</w:t>
            </w:r>
            <w:r w:rsidR="00BB7EED" w:rsidRPr="00AB1422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外</w:t>
            </w:r>
            <w:r w:rsidRPr="00AB1422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地區</w:t>
            </w:r>
            <w:r w:rsidR="00BB7EED" w:rsidRPr="00AB1422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：</w:t>
            </w:r>
          </w:p>
        </w:tc>
      </w:tr>
      <w:tr w:rsidR="00BB7EED" w:rsidRPr="00BB7EED" w:rsidTr="00446301">
        <w:tc>
          <w:tcPr>
            <w:tcW w:w="2300" w:type="pct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BB7EED" w:rsidRPr="00BB7EED" w:rsidTr="00446301">
        <w:tc>
          <w:tcPr>
            <w:tcW w:w="0" w:type="auto"/>
            <w:gridSpan w:val="3"/>
            <w:vAlign w:val="center"/>
            <w:hideMark/>
          </w:tcPr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t>建議採取及已採取的行動</w:t>
            </w: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 </w:t>
            </w: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br/>
              <w:t>(例如查詢熱線、回收安排及計劃的詳情等)</w:t>
            </w:r>
          </w:p>
          <w:p w:rsid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  <w:p w:rsidR="00366D61" w:rsidRDefault="00366D61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  <w:p w:rsidR="00366D61" w:rsidRDefault="00366D61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  <w:p w:rsidR="00366D61" w:rsidRDefault="00366D61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  <w:p w:rsidR="00BB7EED" w:rsidRP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BB7EED" w:rsidRPr="00BB7EED" w:rsidTr="00446301">
        <w:tc>
          <w:tcPr>
            <w:tcW w:w="0" w:type="auto"/>
            <w:gridSpan w:val="3"/>
            <w:vAlign w:val="center"/>
            <w:hideMark/>
          </w:tcPr>
          <w:p w:rsidR="00BB7EED" w:rsidRDefault="00BB7EED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BB7EE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lastRenderedPageBreak/>
              <w:t>其他有關資料</w:t>
            </w:r>
            <w:r w:rsidRPr="00BB7EE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br/>
            </w:r>
            <w:r w:rsidRPr="00BB7EED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(如空位不敷應用，請另紙填寫)</w:t>
            </w:r>
          </w:p>
          <w:p w:rsidR="00366D61" w:rsidRDefault="00366D61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  <w:p w:rsidR="00366D61" w:rsidRDefault="00366D61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  <w:p w:rsidR="00366D61" w:rsidRDefault="00366D61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  <w:p w:rsidR="00366D61" w:rsidRDefault="00366D61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  <w:p w:rsidR="00AB01B7" w:rsidRDefault="00AB01B7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  <w:p w:rsidR="00366D61" w:rsidRPr="00BB7EED" w:rsidRDefault="00366D61" w:rsidP="00BB7EED">
            <w:pPr>
              <w:widowControl/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</w:tc>
      </w:tr>
    </w:tbl>
    <w:p w:rsidR="00BB7EED" w:rsidRPr="00BB7EED" w:rsidRDefault="00BB7EED"/>
    <w:sectPr w:rsidR="00BB7EED" w:rsidRPr="00BB7EED" w:rsidSect="00BB7EED">
      <w:pgSz w:w="11906" w:h="16838"/>
      <w:pgMar w:top="1191" w:right="1247" w:bottom="119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7E2" w:rsidRDefault="003717E2" w:rsidP="00835CC0">
      <w:r>
        <w:separator/>
      </w:r>
    </w:p>
  </w:endnote>
  <w:endnote w:type="continuationSeparator" w:id="0">
    <w:p w:rsidR="003717E2" w:rsidRDefault="003717E2" w:rsidP="0083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7E2" w:rsidRDefault="003717E2" w:rsidP="00835CC0">
      <w:r>
        <w:separator/>
      </w:r>
    </w:p>
  </w:footnote>
  <w:footnote w:type="continuationSeparator" w:id="0">
    <w:p w:rsidR="003717E2" w:rsidRDefault="003717E2" w:rsidP="00835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ED"/>
    <w:rsid w:val="00001C16"/>
    <w:rsid w:val="0006720B"/>
    <w:rsid w:val="00366D61"/>
    <w:rsid w:val="003717E2"/>
    <w:rsid w:val="00383821"/>
    <w:rsid w:val="003A5A89"/>
    <w:rsid w:val="00446301"/>
    <w:rsid w:val="005275EE"/>
    <w:rsid w:val="006D21E7"/>
    <w:rsid w:val="007730F0"/>
    <w:rsid w:val="00792363"/>
    <w:rsid w:val="007E58B0"/>
    <w:rsid w:val="00835CC0"/>
    <w:rsid w:val="00860954"/>
    <w:rsid w:val="00AB01B7"/>
    <w:rsid w:val="00AB1422"/>
    <w:rsid w:val="00AB2ABC"/>
    <w:rsid w:val="00AC4942"/>
    <w:rsid w:val="00BA2688"/>
    <w:rsid w:val="00BB7EED"/>
    <w:rsid w:val="00E20EB6"/>
    <w:rsid w:val="00E719AD"/>
    <w:rsid w:val="00EA2BDA"/>
    <w:rsid w:val="00F43840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F20318-46FE-48F4-86BE-BDC0ABF0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line2">
    <w:name w:val="u_line2"/>
    <w:basedOn w:val="a0"/>
    <w:rsid w:val="00BB7EED"/>
    <w:rPr>
      <w:u w:val="single"/>
    </w:rPr>
  </w:style>
  <w:style w:type="paragraph" w:styleId="a3">
    <w:name w:val="header"/>
    <w:basedOn w:val="a"/>
    <w:link w:val="a4"/>
    <w:uiPriority w:val="99"/>
    <w:unhideWhenUsed/>
    <w:rsid w:val="00835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5C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5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5CC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35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35C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0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45366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36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91228">
                                      <w:marLeft w:val="0"/>
                                      <w:marRight w:val="0"/>
                                      <w:marTop w:val="6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19" w:color="F16E36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1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od_Recall_Notification@fehd.gov.h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CHUN</dc:creator>
  <cp:keywords/>
  <dc:description/>
  <cp:lastModifiedBy>CHENG CHUN</cp:lastModifiedBy>
  <cp:revision>8</cp:revision>
  <dcterms:created xsi:type="dcterms:W3CDTF">2019-02-12T08:32:00Z</dcterms:created>
  <dcterms:modified xsi:type="dcterms:W3CDTF">2019-04-02T00:56:00Z</dcterms:modified>
</cp:coreProperties>
</file>